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EE7F2F">
      <w:r>
        <w:t xml:space="preserve">KHS HONOR CODE PLEDGE: ____________________________________________ DATE: ____________ </w:t>
      </w:r>
    </w:p>
    <w:p w:rsidR="00EE7F2F" w:rsidRPr="00EE7F2F" w:rsidRDefault="00EE7F2F">
      <w:pPr>
        <w:rPr>
          <w:b/>
        </w:rPr>
      </w:pPr>
      <w:r w:rsidRPr="00EE7F2F">
        <w:rPr>
          <w:b/>
        </w:rPr>
        <w:t>THI</w:t>
      </w:r>
      <w:r>
        <w:rPr>
          <w:b/>
        </w:rPr>
        <w:t>S WEEK WITH GEORGE STEPHANOPOULO</w:t>
      </w:r>
      <w:r w:rsidRPr="00EE7F2F">
        <w:rPr>
          <w:b/>
        </w:rPr>
        <w:t xml:space="preserve">S </w:t>
      </w:r>
    </w:p>
    <w:p w:rsidR="00EE7F2F" w:rsidRDefault="00EE7F2F">
      <w:r>
        <w:t>The program we’re watching is a current events review, hosted every Sunday morning by ABC anchorman and reporter George Stephanopoulos.  Although he has a distinguished career as a reporter, we was once employed by the Clinton White House during the 1990s, and recently disclosed that he had made donations to the Clinton Center – the non-partisan, global outreach organization run by the Clinton family.  While you are watching the video, look for any signs of bias – from any of the speakers!</w:t>
      </w:r>
    </w:p>
    <w:p w:rsidR="00EE7F2F" w:rsidRDefault="00EE7F2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CDDFD8" wp14:editId="50111EAF">
                <wp:simplePos x="0" y="0"/>
                <wp:positionH relativeFrom="column">
                  <wp:posOffset>3134360</wp:posOffset>
                </wp:positionH>
                <wp:positionV relativeFrom="paragraph">
                  <wp:posOffset>360680</wp:posOffset>
                </wp:positionV>
                <wp:extent cx="3371850" cy="6581775"/>
                <wp:effectExtent l="0" t="0" r="19050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0" cy="65817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E7F2F" w:rsidRDefault="00EE7F2F" w:rsidP="00EE7F2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E7F2F">
                              <w:rPr>
                                <w:b/>
                              </w:rPr>
                              <w:t xml:space="preserve">Five (5) Major </w:t>
                            </w:r>
                            <w:r>
                              <w:rPr>
                                <w:b/>
                              </w:rPr>
                              <w:t>Domestic</w:t>
                            </w:r>
                            <w:r w:rsidRPr="00EE7F2F">
                              <w:rPr>
                                <w:b/>
                              </w:rPr>
                              <w:t xml:space="preserve"> News Stories – </w:t>
                            </w:r>
                            <w:r>
                              <w:rPr>
                                <w:b/>
                              </w:rPr>
                              <w:t>United States Domestic</w:t>
                            </w:r>
                            <w:r w:rsidRPr="00EE7F2F">
                              <w:rPr>
                                <w:b/>
                              </w:rPr>
                              <w:t xml:space="preserve"> Policy Events: </w:t>
                            </w:r>
                          </w:p>
                          <w:p w:rsidR="00EE7F2F" w:rsidRDefault="00EE7F2F" w:rsidP="00EE7F2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---------------------------------------------------------------</w:t>
                            </w: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(1) </w:t>
                            </w: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(2) </w:t>
                            </w: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(3) </w:t>
                            </w: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(4) </w:t>
                            </w: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(5) </w:t>
                            </w:r>
                          </w:p>
                          <w:p w:rsidR="00EE7F2F" w:rsidRDefault="00EE7F2F" w:rsidP="00EE7F2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EE7F2F" w:rsidRP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2" o:spid="_x0000_s1026" style="position:absolute;margin-left:246.8pt;margin-top:28.4pt;width:265.5pt;height:518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" fillcolor="window" strokecolor="#f79646" strokeweight="2pt">
                <v:textbox>
                  <w:txbxContent>
                    <w:p w:rsidR="00EE7F2F" w:rsidRDefault="00EE7F2F" w:rsidP="00EE7F2F">
                      <w:pPr>
                        <w:jc w:val="center"/>
                        <w:rPr>
                          <w:b/>
                        </w:rPr>
                      </w:pPr>
                      <w:r w:rsidRPr="00EE7F2F">
                        <w:rPr>
                          <w:b/>
                        </w:rPr>
                        <w:t xml:space="preserve">Five (5) Major </w:t>
                      </w:r>
                      <w:r>
                        <w:rPr>
                          <w:b/>
                        </w:rPr>
                        <w:t>Domestic</w:t>
                      </w:r>
                      <w:r w:rsidRPr="00EE7F2F">
                        <w:rPr>
                          <w:b/>
                        </w:rPr>
                        <w:t xml:space="preserve"> News Stories – </w:t>
                      </w:r>
                      <w:r>
                        <w:rPr>
                          <w:b/>
                        </w:rPr>
                        <w:t>United States Domestic</w:t>
                      </w:r>
                      <w:r w:rsidRPr="00EE7F2F">
                        <w:rPr>
                          <w:b/>
                        </w:rPr>
                        <w:t xml:space="preserve"> Policy Events: </w:t>
                      </w:r>
                    </w:p>
                    <w:p w:rsidR="00EE7F2F" w:rsidRDefault="00EE7F2F" w:rsidP="00EE7F2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---------------------------------------------------------------</w:t>
                      </w: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(1) </w:t>
                      </w: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(2) </w:t>
                      </w: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(3) </w:t>
                      </w: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(4) </w:t>
                      </w: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(5) </w:t>
                      </w:r>
                    </w:p>
                    <w:p w:rsidR="00EE7F2F" w:rsidRDefault="00EE7F2F" w:rsidP="00EE7F2F">
                      <w:pPr>
                        <w:jc w:val="center"/>
                        <w:rPr>
                          <w:b/>
                        </w:rPr>
                      </w:pPr>
                    </w:p>
                    <w:p w:rsidR="00EE7F2F" w:rsidRP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-390524</wp:posOffset>
                </wp:positionH>
                <wp:positionV relativeFrom="paragraph">
                  <wp:posOffset>360680</wp:posOffset>
                </wp:positionV>
                <wp:extent cx="3371850" cy="658177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0" cy="6581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7F2F" w:rsidRDefault="00EE7F2F" w:rsidP="00EE7F2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E7F2F">
                              <w:rPr>
                                <w:b/>
                              </w:rPr>
                              <w:t xml:space="preserve">Five (5) Major International News Stories – Foreign Policy Events: </w:t>
                            </w:r>
                          </w:p>
                          <w:p w:rsidR="00EE7F2F" w:rsidRDefault="00EE7F2F" w:rsidP="00EE7F2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---------------------------------------------------------------</w:t>
                            </w: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(1) </w:t>
                            </w: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(2) </w:t>
                            </w: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(3) </w:t>
                            </w: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(4) </w:t>
                            </w: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(5) </w:t>
                            </w:r>
                          </w:p>
                          <w:p w:rsidR="00EE7F2F" w:rsidRDefault="00EE7F2F" w:rsidP="00EE7F2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EE7F2F" w:rsidRP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" o:spid="_x0000_s1027" style="position:absolute;margin-left:-30.75pt;margin-top:28.4pt;width:265.5pt;height:518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" fillcolor="white [3201]" strokecolor="#f79646 [3209]" strokeweight="2pt">
                <v:textbox>
                  <w:txbxContent>
                    <w:p w:rsidR="00EE7F2F" w:rsidRDefault="00EE7F2F" w:rsidP="00EE7F2F">
                      <w:pPr>
                        <w:jc w:val="center"/>
                        <w:rPr>
                          <w:b/>
                        </w:rPr>
                      </w:pPr>
                      <w:r w:rsidRPr="00EE7F2F">
                        <w:rPr>
                          <w:b/>
                        </w:rPr>
                        <w:t xml:space="preserve">Five (5) Major International News Stories – Foreign Policy Events: </w:t>
                      </w:r>
                    </w:p>
                    <w:p w:rsidR="00EE7F2F" w:rsidRDefault="00EE7F2F" w:rsidP="00EE7F2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---------------------------------------------------------------</w:t>
                      </w: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(1) </w:t>
                      </w: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(2) </w:t>
                      </w: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(3) </w:t>
                      </w: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(4) </w:t>
                      </w: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(5) </w:t>
                      </w:r>
                    </w:p>
                    <w:p w:rsidR="00EE7F2F" w:rsidRDefault="00EE7F2F" w:rsidP="00EE7F2F">
                      <w:pPr>
                        <w:jc w:val="center"/>
                        <w:rPr>
                          <w:b/>
                        </w:rPr>
                      </w:pPr>
                    </w:p>
                    <w:p w:rsidR="00EE7F2F" w:rsidRP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t xml:space="preserve">Also, identify and summarize any five (5) stories in each of the categories below: </w:t>
      </w:r>
    </w:p>
    <w:p w:rsidR="00EE7F2F" w:rsidRDefault="00EE7F2F"/>
    <w:p w:rsidR="00EE7F2F" w:rsidRDefault="00EE7F2F"/>
    <w:p w:rsidR="00EE7F2F" w:rsidRDefault="00EE7F2F"/>
    <w:p w:rsidR="00EE7F2F" w:rsidRDefault="00EE7F2F"/>
    <w:p w:rsidR="00EE7F2F" w:rsidRDefault="00EE7F2F"/>
    <w:p w:rsidR="00EE7F2F" w:rsidRDefault="00EE7F2F"/>
    <w:p w:rsidR="00EE7F2F" w:rsidRDefault="00EE7F2F"/>
    <w:p w:rsidR="00EE7F2F" w:rsidRDefault="00EE7F2F"/>
    <w:p w:rsidR="00EE7F2F" w:rsidRDefault="00EE7F2F"/>
    <w:p w:rsidR="00EE7F2F" w:rsidRDefault="00EE7F2F"/>
    <w:p w:rsidR="00EE7F2F" w:rsidRDefault="00EE7F2F"/>
    <w:p w:rsidR="00EE7F2F" w:rsidRDefault="00EE7F2F"/>
    <w:p w:rsidR="00EE7F2F" w:rsidRDefault="00EE7F2F"/>
    <w:p w:rsidR="00EE7F2F" w:rsidRDefault="00EE7F2F"/>
    <w:p w:rsidR="00EE7F2F" w:rsidRDefault="00EE7F2F"/>
    <w:p w:rsidR="00EE7F2F" w:rsidRDefault="00EE7F2F"/>
    <w:p w:rsidR="00EE7F2F" w:rsidRDefault="00EE7F2F"/>
    <w:p w:rsidR="00EE7F2F" w:rsidRDefault="00EE7F2F"/>
    <w:p w:rsidR="00EE7F2F" w:rsidRDefault="00EE7F2F"/>
    <w:p w:rsidR="00EE7F2F" w:rsidRPr="00593FA1" w:rsidRDefault="00EE7F2F">
      <w:pPr>
        <w:rPr>
          <w:b/>
          <w:u w:val="single"/>
        </w:rPr>
      </w:pPr>
      <w:proofErr w:type="gramStart"/>
      <w:r w:rsidRPr="00EE7F2F">
        <w:rPr>
          <w:b/>
          <w:u w:val="single"/>
        </w:rPr>
        <w:lastRenderedPageBreak/>
        <w:t>Democratic</w:t>
      </w:r>
      <w:r>
        <w:tab/>
      </w:r>
      <w:r>
        <w:tab/>
      </w:r>
      <w:r>
        <w:tab/>
      </w:r>
      <w:r>
        <w:tab/>
      </w:r>
      <w:r w:rsidRPr="00EE7F2F">
        <w:rPr>
          <w:b/>
        </w:rPr>
        <w:t xml:space="preserve">PRO or </w:t>
      </w:r>
      <w:r>
        <w:rPr>
          <w:b/>
        </w:rPr>
        <w:t>CON?</w:t>
      </w:r>
      <w:proofErr w:type="gramEnd"/>
      <w:r>
        <w:rPr>
          <w:b/>
        </w:rPr>
        <w:t xml:space="preserve">  WHY?</w:t>
      </w:r>
      <w:r w:rsidRPr="00EE7F2F">
        <w:tab/>
      </w:r>
      <w:r>
        <w:tab/>
      </w:r>
      <w:r>
        <w:tab/>
      </w:r>
      <w:r>
        <w:tab/>
      </w:r>
      <w:r w:rsidRPr="00593FA1">
        <w:rPr>
          <w:b/>
          <w:u w:val="single"/>
        </w:rPr>
        <w:t>Republican</w:t>
      </w:r>
      <w:r w:rsidRPr="00EE7F2F">
        <w:rPr>
          <w:b/>
        </w:rPr>
        <w:t xml:space="preserve"> </w:t>
      </w:r>
      <w:r w:rsidRPr="00EE7F2F">
        <w:rPr>
          <w:b/>
          <w:u w:val="single"/>
        </w:rPr>
        <w:t>Response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93FA1">
        <w:rPr>
          <w:b/>
          <w:u w:val="single"/>
        </w:rPr>
        <w:t>Response</w:t>
      </w:r>
    </w:p>
    <w:p w:rsidR="00EE7F2F" w:rsidRDefault="00EE7F2F">
      <w:bookmarkStart w:id="0" w:name="_GoBack"/>
      <w:bookmarkEnd w:id="0"/>
      <w:r w:rsidRPr="00EE7F2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7C522D" wp14:editId="66694DA8">
                <wp:simplePos x="0" y="0"/>
                <wp:positionH relativeFrom="column">
                  <wp:posOffset>1238885</wp:posOffset>
                </wp:positionH>
                <wp:positionV relativeFrom="paragraph">
                  <wp:posOffset>13970</wp:posOffset>
                </wp:positionV>
                <wp:extent cx="3371850" cy="658177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0" cy="65817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E7F2F" w:rsidRDefault="00EE7F2F" w:rsidP="00EE7F2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E7F2F">
                              <w:rPr>
                                <w:b/>
                              </w:rPr>
                              <w:t xml:space="preserve">Five (5) Major </w:t>
                            </w:r>
                            <w:r>
                              <w:rPr>
                                <w:b/>
                              </w:rPr>
                              <w:t>Political Campaign</w:t>
                            </w:r>
                            <w:r w:rsidRPr="00EE7F2F">
                              <w:rPr>
                                <w:b/>
                              </w:rPr>
                              <w:t xml:space="preserve"> News Stories – </w:t>
                            </w:r>
                            <w:r>
                              <w:rPr>
                                <w:b/>
                              </w:rPr>
                              <w:t>2016 Presidential Politics</w:t>
                            </w:r>
                            <w:r w:rsidRPr="00EE7F2F">
                              <w:rPr>
                                <w:b/>
                              </w:rPr>
                              <w:t xml:space="preserve">: </w:t>
                            </w:r>
                          </w:p>
                          <w:p w:rsidR="00EE7F2F" w:rsidRDefault="00EE7F2F" w:rsidP="00EE7F2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---------------------------------------------------------------</w:t>
                            </w: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(1) </w:t>
                            </w: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(2) </w:t>
                            </w: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(3) </w:t>
                            </w: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(4) </w:t>
                            </w: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(5) </w:t>
                            </w:r>
                          </w:p>
                          <w:p w:rsidR="00EE7F2F" w:rsidRDefault="00EE7F2F" w:rsidP="00EE7F2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EE7F2F" w:rsidRPr="00EE7F2F" w:rsidRDefault="00EE7F2F" w:rsidP="00EE7F2F">
                            <w:pPr>
                              <w:rPr>
                                <w:b/>
                              </w:rPr>
                            </w:pPr>
                          </w:p>
                          <w:p w:rsidR="00EE7F2F" w:rsidRDefault="00EE7F2F" w:rsidP="00EE7F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3" o:spid="_x0000_s1028" style="position:absolute;margin-left:97.55pt;margin-top:1.1pt;width:265.5pt;height:518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" fillcolor="window" strokecolor="#f79646" strokeweight="2pt">
                <v:textbox>
                  <w:txbxContent>
                    <w:p w:rsidR="00EE7F2F" w:rsidRDefault="00EE7F2F" w:rsidP="00EE7F2F">
                      <w:pPr>
                        <w:jc w:val="center"/>
                        <w:rPr>
                          <w:b/>
                        </w:rPr>
                      </w:pPr>
                      <w:r w:rsidRPr="00EE7F2F">
                        <w:rPr>
                          <w:b/>
                        </w:rPr>
                        <w:t xml:space="preserve">Five (5) Major </w:t>
                      </w:r>
                      <w:r>
                        <w:rPr>
                          <w:b/>
                        </w:rPr>
                        <w:t>Political Campaign</w:t>
                      </w:r>
                      <w:r w:rsidRPr="00EE7F2F">
                        <w:rPr>
                          <w:b/>
                        </w:rPr>
                        <w:t xml:space="preserve"> News Stories – </w:t>
                      </w:r>
                      <w:r>
                        <w:rPr>
                          <w:b/>
                        </w:rPr>
                        <w:t>2016 Presidential Politics</w:t>
                      </w:r>
                      <w:r w:rsidRPr="00EE7F2F">
                        <w:rPr>
                          <w:b/>
                        </w:rPr>
                        <w:t xml:space="preserve">: </w:t>
                      </w:r>
                    </w:p>
                    <w:p w:rsidR="00EE7F2F" w:rsidRDefault="00EE7F2F" w:rsidP="00EE7F2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---------------------------------------------------------------</w:t>
                      </w: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(1) </w:t>
                      </w: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(2) </w:t>
                      </w: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(3) </w:t>
                      </w: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(4) </w:t>
                      </w: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(5) </w:t>
                      </w:r>
                    </w:p>
                    <w:p w:rsidR="00EE7F2F" w:rsidRDefault="00EE7F2F" w:rsidP="00EE7F2F">
                      <w:pPr>
                        <w:jc w:val="center"/>
                        <w:rPr>
                          <w:b/>
                        </w:rPr>
                      </w:pPr>
                    </w:p>
                    <w:p w:rsidR="00EE7F2F" w:rsidRPr="00EE7F2F" w:rsidRDefault="00EE7F2F" w:rsidP="00EE7F2F">
                      <w:pPr>
                        <w:rPr>
                          <w:b/>
                        </w:rPr>
                      </w:pPr>
                    </w:p>
                    <w:p w:rsidR="00EE7F2F" w:rsidRDefault="00EE7F2F" w:rsidP="00EE7F2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EE7F2F" w:rsidRDefault="00EE7F2F"/>
    <w:p w:rsidR="00EE7F2F" w:rsidRDefault="00EE7F2F"/>
    <w:p w:rsidR="00EE7F2F" w:rsidRDefault="00EE7F2F"/>
    <w:p w:rsidR="00EE7F2F" w:rsidRDefault="00EE7F2F"/>
    <w:p w:rsidR="00EE7F2F" w:rsidRDefault="00EE7F2F"/>
    <w:p w:rsidR="00EE7F2F" w:rsidRDefault="00EE7F2F"/>
    <w:sectPr w:rsidR="00EE7F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F2F"/>
    <w:rsid w:val="00593FA1"/>
    <w:rsid w:val="00806849"/>
    <w:rsid w:val="00B0363A"/>
    <w:rsid w:val="00EE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2015-07-13T10:10:00Z</dcterms:created>
  <dcterms:modified xsi:type="dcterms:W3CDTF">2015-07-13T10:10:00Z</dcterms:modified>
</cp:coreProperties>
</file>